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EC" w:rsidRDefault="00FE3855">
      <w:r>
        <w:t>Sheep Tasks: Research the answers for these using the sheep101 site and the ‘</w:t>
      </w:r>
      <w:bookmarkStart w:id="0" w:name="_GoBack"/>
      <w:bookmarkEnd w:id="0"/>
      <w:r>
        <w:t>Basic sheep info’ dropdown.</w:t>
      </w:r>
    </w:p>
    <w:p w:rsidR="00FE3855" w:rsidRDefault="00FE3855"/>
    <w:p w:rsidR="00FE3855" w:rsidRDefault="00FE3855">
      <w:r>
        <w:t>At what age does a sheep start to become less productive?</w:t>
      </w:r>
    </w:p>
    <w:p w:rsidR="00FE3855" w:rsidRDefault="00FE3855"/>
    <w:p w:rsidR="00FE3855" w:rsidRDefault="00FE3855">
      <w:r>
        <w:t>How can you tell how old a sheep is?</w:t>
      </w:r>
    </w:p>
    <w:p w:rsidR="00FE3855" w:rsidRDefault="00FE3855"/>
    <w:p w:rsidR="00FE3855" w:rsidRDefault="00FE3855">
      <w:r>
        <w:t>What is a ‘</w:t>
      </w:r>
      <w:proofErr w:type="spellStart"/>
      <w:r>
        <w:t>wether</w:t>
      </w:r>
      <w:proofErr w:type="spellEnd"/>
      <w:r>
        <w:t>’?</w:t>
      </w:r>
    </w:p>
    <w:p w:rsidR="00FE3855" w:rsidRDefault="00FE3855"/>
    <w:p w:rsidR="00FE3855" w:rsidRDefault="00FE3855">
      <w:r>
        <w:t>What are some different types of wool that sheep can produce?</w:t>
      </w:r>
    </w:p>
    <w:p w:rsidR="00FE3855" w:rsidRDefault="00FE3855"/>
    <w:p w:rsidR="00FE3855" w:rsidRDefault="00FE3855">
      <w:r>
        <w:t>How do ewes know when to start breeding?</w:t>
      </w:r>
    </w:p>
    <w:p w:rsidR="00FE3855" w:rsidRDefault="00FE3855"/>
    <w:p w:rsidR="00FE3855" w:rsidRDefault="00FE3855">
      <w:r>
        <w:t>What advantage might this have?</w:t>
      </w:r>
    </w:p>
    <w:p w:rsidR="00FE3855" w:rsidRDefault="00FE3855"/>
    <w:p w:rsidR="00FE3855" w:rsidRDefault="00FE3855">
      <w:r>
        <w:t>How many ewes might a healthy Ram mate with during ‘</w:t>
      </w:r>
      <w:proofErr w:type="spellStart"/>
      <w:r>
        <w:t>tupping</w:t>
      </w:r>
      <w:proofErr w:type="spellEnd"/>
      <w:r>
        <w:t>’?</w:t>
      </w:r>
    </w:p>
    <w:p w:rsidR="00FE3855" w:rsidRDefault="00FE3855"/>
    <w:p w:rsidR="00FE3855" w:rsidRDefault="00FE3855">
      <w:r>
        <w:t xml:space="preserve">At what stages of the year might </w:t>
      </w:r>
      <w:proofErr w:type="gramStart"/>
      <w:r>
        <w:t>a</w:t>
      </w:r>
      <w:proofErr w:type="gramEnd"/>
      <w:r>
        <w:t xml:space="preserve"> ewe need extra feed?</w:t>
      </w:r>
    </w:p>
    <w:p w:rsidR="00FE3855" w:rsidRDefault="00FE3855"/>
    <w:p w:rsidR="00FE3855" w:rsidRDefault="00FE3855">
      <w:r>
        <w:t>Why might you vaccinate your sheep and when are the best times to do it?</w:t>
      </w:r>
    </w:p>
    <w:p w:rsidR="00FE3855" w:rsidRDefault="00FE3855"/>
    <w:p w:rsidR="00FE3855" w:rsidRDefault="00FE3855">
      <w:r>
        <w:t>When might it be more desirable for a farmer to want single lambs as apposed to multiples (twins/triplets)?</w:t>
      </w:r>
    </w:p>
    <w:p w:rsidR="00FE3855" w:rsidRDefault="00FE3855"/>
    <w:sectPr w:rsidR="00FE3855" w:rsidSect="00455E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55"/>
    <w:rsid w:val="00455EEC"/>
    <w:rsid w:val="00FE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EAD6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566</Characters>
  <Application>Microsoft Macintosh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2015-05-11T09:04:00Z</dcterms:created>
  <dcterms:modified xsi:type="dcterms:W3CDTF">2015-05-11T09:17:00Z</dcterms:modified>
</cp:coreProperties>
</file>